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1B402" w14:textId="77777777" w:rsidR="00166C9B" w:rsidRPr="00166C9B" w:rsidRDefault="00166C9B" w:rsidP="00166C9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6B23961A" w14:textId="77777777" w:rsidR="00166C9B" w:rsidRPr="00166C9B" w:rsidRDefault="00166C9B" w:rsidP="00166C9B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4F425A6E" w14:textId="77777777" w:rsidR="00166C9B" w:rsidRPr="00166C9B" w:rsidRDefault="00166C9B" w:rsidP="00166C9B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14:paraId="3F9418E2" w14:textId="77777777" w:rsidR="00166C9B" w:rsidRPr="00166C9B" w:rsidRDefault="00166C9B" w:rsidP="00166C9B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2F8B77A9" w14:textId="77777777" w:rsidR="00166C9B" w:rsidRPr="00166C9B" w:rsidRDefault="00166C9B" w:rsidP="00166C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5" w:history="1">
        <w:r w:rsidRPr="00166C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6" w:history="1">
        <w:r w:rsidRPr="00166C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147A54E8" w14:textId="77777777" w:rsidR="00166C9B" w:rsidRPr="00166C9B" w:rsidRDefault="00166C9B" w:rsidP="00166C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Site: </w:t>
      </w:r>
      <w:hyperlink r:id="rId7" w:history="1">
        <w:r w:rsidRPr="00166C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en-US" w:eastAsia="pt-BR"/>
          </w:rPr>
          <w:t>www.ssmc.org.br</w:t>
        </w:r>
      </w:hyperlink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 </w:t>
      </w:r>
    </w:p>
    <w:p w14:paraId="3417F8D6" w14:textId="77777777"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16B1F832" w14:textId="77777777"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448B5075" w14:textId="77777777"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166C9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14:paraId="54F316B0" w14:textId="22F74482" w:rsidR="00166C9B" w:rsidRPr="00B37B91" w:rsidRDefault="00166C9B" w:rsidP="00B37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EDITAL DE CONVOCAÇÃO 01/20</w:t>
      </w:r>
      <w:r w:rsidR="00733505"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21</w:t>
      </w:r>
    </w:p>
    <w:p w14:paraId="0CBA4E42" w14:textId="05AD2711" w:rsidR="00166C9B" w:rsidRPr="00B37B91" w:rsidRDefault="00166C9B" w:rsidP="00B37B91">
      <w:pPr>
        <w:spacing w:after="0" w:line="240" w:lineRule="auto"/>
        <w:ind w:left="709" w:right="9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DE ASSEMBL</w:t>
      </w:r>
      <w:r w:rsidR="00484F90"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E</w:t>
      </w: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IA GERAL MUNICIPAL ORDINÁRIA</w:t>
      </w:r>
      <w:r w:rsid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ALTO BELA VISTA</w:t>
      </w:r>
    </w:p>
    <w:p w14:paraId="6258F82A" w14:textId="4DFA8C3A" w:rsidR="00166C9B" w:rsidRPr="00B37B91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1FE266D6" w14:textId="77777777" w:rsidR="00FF20F7" w:rsidRPr="00B37B91" w:rsidRDefault="00FF20F7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A355A53" w14:textId="2B674D21" w:rsidR="00166C9B" w:rsidRPr="00B37B91" w:rsidRDefault="00FF20F7" w:rsidP="00FF20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O SINDICATO DOS SERVIDORES DO MUNICÍPIO DE CONCÓRDIA E REGIÃO – SSMCR 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- através d</w:t>
      </w:r>
      <w:r w:rsidR="00733505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s</w:t>
      </w:r>
      <w:r w:rsidR="00733505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ua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presidente </w:t>
      </w:r>
      <w:r w:rsidR="00733505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MARIANA FREIXIELA HERNANDEZ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conforme, artigo 29, inciso I, 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do estatuto social da entidade convoca os trabalhadores municipais sindicalizados 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de </w:t>
      </w:r>
      <w:r w:rsidR="00663BDE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Alto Bela Vista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para a Assembl</w:t>
      </w:r>
      <w:r w:rsidR="00484F90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ia Geral Municipal  Ordinária, que se realizará no dia </w:t>
      </w:r>
      <w:r w:rsidR="008B5C90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26</w:t>
      </w:r>
      <w:r w:rsidR="00166C9B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 xml:space="preserve"> de </w:t>
      </w:r>
      <w:r w:rsidR="00733505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janeiro</w:t>
      </w:r>
      <w:r w:rsidR="00166C9B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 xml:space="preserve"> de 20</w:t>
      </w:r>
      <w:r w:rsidR="00733505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21</w:t>
      </w:r>
      <w:r w:rsidR="00166C9B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 xml:space="preserve"> às 19h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em única convocação, tendo como local a</w:t>
      </w:r>
      <w:r w:rsidR="001A415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sede da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1A415B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ACABEV</w:t>
      </w:r>
      <w:r w:rsidR="00166C9B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 xml:space="preserve">  localizada na</w:t>
      </w:r>
      <w:r w:rsidR="00166C9B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pt-BR"/>
        </w:rPr>
        <w:t> Rua</w:t>
      </w:r>
      <w:r w:rsidR="00166256" w:rsidRPr="00B37B91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Alfredo Schuck,</w:t>
      </w:r>
      <w:r w:rsidR="00166256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pt-BR"/>
        </w:rPr>
        <w:t xml:space="preserve"> </w:t>
      </w:r>
      <w:r w:rsidR="00166C9B" w:rsidRPr="00B37B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pt-BR"/>
        </w:rPr>
        <w:t>Centro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t-BR"/>
        </w:rPr>
        <w:t>, 89</w:t>
      </w:r>
      <w:r w:rsidR="009E41B0" w:rsidRPr="00B37B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t-BR"/>
        </w:rPr>
        <w:t>730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t-BR"/>
        </w:rPr>
        <w:t>-000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, n</w:t>
      </w:r>
      <w:r w:rsidR="00C04CA6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a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cidade de </w:t>
      </w:r>
      <w:r w:rsidR="00663BDE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Alto Bela Vista</w:t>
      </w:r>
      <w:r w:rsidR="00266654">
        <w:rPr>
          <w:rFonts w:ascii="Times New Roman" w:eastAsia="Times New Roman" w:hAnsi="Times New Roman" w:cs="Times New Roman"/>
          <w:sz w:val="28"/>
          <w:szCs w:val="28"/>
          <w:lang w:eastAsia="pt-BR"/>
        </w:rPr>
        <w:t>/SC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,</w:t>
      </w:r>
      <w:r w:rsidR="00733505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cumprindo todos os protocolos sanitários estabelecidos no enfrentamento da pandemia do COVID-19 conforme portaria SES Nº1004 de</w:t>
      </w:r>
      <w:r w:rsidR="006B08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733505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23/12/2020,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para o cumprimento a seguinte ordem do dia:</w:t>
      </w:r>
    </w:p>
    <w:p w14:paraId="3BD6C751" w14:textId="77777777" w:rsidR="00166C9B" w:rsidRPr="00B37B91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9A94BDD" w14:textId="77777777" w:rsidR="00166C9B" w:rsidRPr="00B37B91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2AFE930E" w14:textId="7F19AC78" w:rsidR="00A02CBA" w:rsidRPr="00B37B91" w:rsidRDefault="000810D5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Discutir</w:t>
      </w:r>
      <w:r w:rsidR="00A02CBA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e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aprovar 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a pauta 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d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e reivindicações e instalar </w:t>
      </w:r>
      <w:r w:rsidR="00DA1AC9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o processo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negociação </w:t>
      </w:r>
      <w:r w:rsidR="00AA102C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salarial 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coletiva</w:t>
      </w:r>
      <w:r w:rsidR="00AA102C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20</w:t>
      </w:r>
      <w:r w:rsidR="00B17780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2</w:t>
      </w:r>
      <w:r w:rsidR="006B08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1</w:t>
      </w:r>
      <w:r w:rsidR="00AA102C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/202</w:t>
      </w:r>
      <w:r w:rsidR="006B08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2</w:t>
      </w:r>
      <w:r w:rsidR="00A02CBA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;</w:t>
      </w:r>
      <w:r w:rsidR="00166C9B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2ED0242B" w14:textId="2B3D95AB" w:rsidR="00166C9B" w:rsidRDefault="00A02CBA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  <w:r w:rsidR="00AA102C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leger a comissão de negociação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salarial coletiva 202</w:t>
      </w:r>
      <w:r w:rsidR="006B08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1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/202</w:t>
      </w:r>
      <w:r w:rsidR="006B08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2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74A38A06" w14:textId="5293116D" w:rsidR="00C14FF2" w:rsidRPr="00B37B91" w:rsidRDefault="00C14FF2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Outros assuntos de interesse da categoria.</w:t>
      </w:r>
    </w:p>
    <w:p w14:paraId="058A6E79" w14:textId="0AE76902" w:rsidR="00166C9B" w:rsidRDefault="00166C9B" w:rsidP="00166C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AB41E9B" w14:textId="77777777" w:rsidR="00B8514F" w:rsidRPr="00B37B91" w:rsidRDefault="00B8514F" w:rsidP="00166C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2ABCD699" w14:textId="4E2DF0EA" w:rsidR="00166C9B" w:rsidRPr="00B37B91" w:rsidRDefault="00166C9B" w:rsidP="00F321F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Concórdia, SC</w:t>
      </w:r>
      <w:r w:rsidR="00FF20F7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,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C04CA6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21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</w:t>
      </w:r>
      <w:r w:rsidR="006B08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janeiro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20</w:t>
      </w:r>
      <w:r w:rsidR="006B08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21</w:t>
      </w: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29817FBA" w14:textId="77777777" w:rsidR="00166C9B" w:rsidRPr="00B37B91" w:rsidRDefault="00166C9B" w:rsidP="00166C9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76B39AFA" w14:textId="7E890E36" w:rsidR="00166C9B" w:rsidRDefault="00166C9B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AF317DD" w14:textId="1B0718F2" w:rsidR="00B8514F" w:rsidRDefault="00B8514F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7A54C052" w14:textId="77777777" w:rsidR="00B8514F" w:rsidRPr="00B37B91" w:rsidRDefault="00B8514F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70B5F22" w14:textId="77777777" w:rsidR="00B37B91" w:rsidRPr="00B37B91" w:rsidRDefault="00B37B91" w:rsidP="00F321F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MARIANA FREIXIELA HERNANDEZ</w:t>
      </w:r>
    </w:p>
    <w:p w14:paraId="211B0BB1" w14:textId="0C626D64" w:rsidR="009B778F" w:rsidRPr="00B37B91" w:rsidRDefault="00166C9B" w:rsidP="00F321F4">
      <w:pPr>
        <w:jc w:val="center"/>
        <w:rPr>
          <w:rFonts w:ascii="Times New Roman" w:hAnsi="Times New Roman" w:cs="Times New Roman"/>
          <w:sz w:val="28"/>
          <w:szCs w:val="28"/>
        </w:rPr>
      </w:pP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President</w:t>
      </w:r>
      <w:r w:rsidR="00F321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e SSMCR</w:t>
      </w:r>
    </w:p>
    <w:sectPr w:rsidR="009B778F" w:rsidRPr="00B37B91" w:rsidSect="00B37B91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8F"/>
    <w:rsid w:val="000810D5"/>
    <w:rsid w:val="000F2781"/>
    <w:rsid w:val="00166256"/>
    <w:rsid w:val="00166C9B"/>
    <w:rsid w:val="001A415B"/>
    <w:rsid w:val="00217FB7"/>
    <w:rsid w:val="00266654"/>
    <w:rsid w:val="0031758C"/>
    <w:rsid w:val="0035306D"/>
    <w:rsid w:val="00484F90"/>
    <w:rsid w:val="00547CCE"/>
    <w:rsid w:val="00663BDE"/>
    <w:rsid w:val="006B08F4"/>
    <w:rsid w:val="00733505"/>
    <w:rsid w:val="008B5C90"/>
    <w:rsid w:val="00941BF1"/>
    <w:rsid w:val="009545D6"/>
    <w:rsid w:val="009B778F"/>
    <w:rsid w:val="009E41B0"/>
    <w:rsid w:val="00A02CBA"/>
    <w:rsid w:val="00AA102C"/>
    <w:rsid w:val="00B17780"/>
    <w:rsid w:val="00B37B91"/>
    <w:rsid w:val="00B8514F"/>
    <w:rsid w:val="00C04CA6"/>
    <w:rsid w:val="00C14FF2"/>
    <w:rsid w:val="00DA1AC9"/>
    <w:rsid w:val="00F321F4"/>
    <w:rsid w:val="00FE5423"/>
    <w:rsid w:val="00FF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BED1A"/>
  <w15:chartTrackingRefBased/>
  <w15:docId w15:val="{B1281EEA-9058-4912-BE24-60863E71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ordia.psi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Sindicato dos Servidores do Municipio de Concordia e Região</cp:lastModifiedBy>
  <cp:revision>39</cp:revision>
  <cp:lastPrinted>2021-01-21T20:22:00Z</cp:lastPrinted>
  <dcterms:created xsi:type="dcterms:W3CDTF">2019-05-20T13:43:00Z</dcterms:created>
  <dcterms:modified xsi:type="dcterms:W3CDTF">2021-01-21T20:22:00Z</dcterms:modified>
</cp:coreProperties>
</file>